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2341"/>
        <w:tblW w:w="14000" w:type="dxa"/>
        <w:tblLayout w:type="fixed"/>
        <w:tblLook w:val="0600"/>
      </w:tblPr>
      <w:tblGrid>
        <w:gridCol w:w="2209"/>
        <w:gridCol w:w="1727"/>
        <w:gridCol w:w="2268"/>
        <w:gridCol w:w="2268"/>
        <w:gridCol w:w="2268"/>
        <w:gridCol w:w="1559"/>
        <w:gridCol w:w="1688"/>
        <w:gridCol w:w="13"/>
      </w:tblGrid>
      <w:tr w:rsidR="001D651A" w:rsidRPr="007D63B2" w:rsidTr="00AD3D98">
        <w:tc>
          <w:tcPr>
            <w:tcW w:w="2209" w:type="dxa"/>
            <w:vAlign w:val="center"/>
          </w:tcPr>
          <w:p w:rsidR="001D651A" w:rsidRPr="007D63B2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1727" w:type="dxa"/>
          </w:tcPr>
          <w:p w:rsidR="001D651A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11:05 – 11:50</w:t>
            </w:r>
          </w:p>
        </w:tc>
        <w:tc>
          <w:tcPr>
            <w:tcW w:w="2268" w:type="dxa"/>
            <w:vAlign w:val="center"/>
          </w:tcPr>
          <w:p w:rsidR="001D651A" w:rsidRPr="007D63B2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</w:t>
            </w:r>
            <w:r w:rsidRPr="007D63B2">
              <w:rPr>
                <w:b/>
                <w:sz w:val="24"/>
                <w:szCs w:val="24"/>
              </w:rPr>
              <w:t>0 – 12:3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D651A" w:rsidRPr="007D63B2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  <w:r w:rsidRPr="007D63B2">
              <w:rPr>
                <w:b/>
                <w:sz w:val="24"/>
                <w:szCs w:val="24"/>
              </w:rPr>
              <w:t xml:space="preserve"> – 13:15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D651A" w:rsidRPr="007D63B2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13:15 – 14:00</w:t>
            </w:r>
          </w:p>
        </w:tc>
        <w:tc>
          <w:tcPr>
            <w:tcW w:w="1559" w:type="dxa"/>
            <w:vAlign w:val="center"/>
          </w:tcPr>
          <w:p w:rsidR="001D651A" w:rsidRPr="007D63B2" w:rsidRDefault="001D651A" w:rsidP="00F31C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– 14:45</w:t>
            </w:r>
          </w:p>
        </w:tc>
        <w:tc>
          <w:tcPr>
            <w:tcW w:w="1701" w:type="dxa"/>
            <w:gridSpan w:val="2"/>
          </w:tcPr>
          <w:p w:rsidR="001D651A" w:rsidRPr="007D63B2" w:rsidRDefault="001D651A" w:rsidP="00F31C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14:45 -15:40</w:t>
            </w:r>
          </w:p>
        </w:tc>
      </w:tr>
      <w:tr w:rsidR="001D651A" w:rsidRPr="007D63B2" w:rsidTr="00AD3D98">
        <w:trPr>
          <w:trHeight w:val="1393"/>
        </w:trPr>
        <w:tc>
          <w:tcPr>
            <w:tcW w:w="2209" w:type="dxa"/>
            <w:vAlign w:val="center"/>
          </w:tcPr>
          <w:p w:rsidR="001D651A" w:rsidRPr="007D63B2" w:rsidRDefault="001D651A" w:rsidP="00390EF7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727" w:type="dxa"/>
          </w:tcPr>
          <w:p w:rsidR="001D651A" w:rsidRPr="007D63B2" w:rsidRDefault="001D651A" w:rsidP="00390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Oběd</w:t>
            </w:r>
          </w:p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Hygiena</w:t>
            </w:r>
          </w:p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Stolování</w:t>
            </w:r>
          </w:p>
        </w:tc>
        <w:tc>
          <w:tcPr>
            <w:tcW w:w="2268" w:type="dxa"/>
            <w:vAlign w:val="center"/>
          </w:tcPr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Odpočinková činnost</w:t>
            </w:r>
          </w:p>
          <w:p w:rsidR="001D651A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č</w:t>
            </w:r>
            <w:r w:rsidR="001D651A" w:rsidRPr="006903A4">
              <w:rPr>
                <w:sz w:val="24"/>
                <w:szCs w:val="24"/>
              </w:rPr>
              <w:t>tení, hudba, konverzace</w:t>
            </w:r>
          </w:p>
          <w:p w:rsidR="001D651A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="001D651A" w:rsidRPr="006903A4">
              <w:rPr>
                <w:sz w:val="24"/>
                <w:szCs w:val="24"/>
              </w:rPr>
              <w:t xml:space="preserve">ycházka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1D651A" w:rsidRPr="007D63B2" w:rsidRDefault="001D651A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Zájmová činnost estetická - výtvarná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1D651A" w:rsidRPr="007D63B2" w:rsidRDefault="00156340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PNV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D651A" w:rsidRDefault="001D651A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Spontánní činnosti dětí</w:t>
            </w:r>
          </w:p>
          <w:p w:rsidR="001D651A" w:rsidRPr="00F70C50" w:rsidRDefault="001D651A" w:rsidP="00156340">
            <w:pPr>
              <w:rPr>
                <w:sz w:val="24"/>
                <w:szCs w:val="24"/>
              </w:rPr>
            </w:pPr>
          </w:p>
        </w:tc>
      </w:tr>
      <w:tr w:rsidR="001D651A" w:rsidRPr="007D63B2" w:rsidTr="00AD3D98">
        <w:trPr>
          <w:trHeight w:val="1457"/>
        </w:trPr>
        <w:tc>
          <w:tcPr>
            <w:tcW w:w="2209" w:type="dxa"/>
            <w:vAlign w:val="center"/>
          </w:tcPr>
          <w:p w:rsidR="001D651A" w:rsidRPr="007D63B2" w:rsidRDefault="001D651A" w:rsidP="000C7639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727" w:type="dxa"/>
          </w:tcPr>
          <w:p w:rsidR="001D651A" w:rsidRPr="007D63B2" w:rsidRDefault="001D651A" w:rsidP="000C7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651A" w:rsidRPr="007D63B2" w:rsidRDefault="001D651A" w:rsidP="000C7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651A" w:rsidRPr="006903A4" w:rsidRDefault="006903A4" w:rsidP="006903A4">
            <w:pPr>
              <w:rPr>
                <w:b/>
                <w:i/>
                <w:sz w:val="24"/>
                <w:szCs w:val="24"/>
              </w:rPr>
            </w:pPr>
            <w:r w:rsidRPr="006903A4">
              <w:rPr>
                <w:b/>
                <w:i/>
                <w:sz w:val="24"/>
                <w:szCs w:val="24"/>
              </w:rPr>
              <w:t>Od 12:45</w:t>
            </w:r>
          </w:p>
          <w:p w:rsid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</w:t>
            </w:r>
          </w:p>
          <w:p w:rsid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</w:t>
            </w:r>
          </w:p>
          <w:p w:rsidR="006903A4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Stolování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156340" w:rsidRDefault="00156340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Zájmová činnost estetická – hudební</w:t>
            </w:r>
          </w:p>
          <w:p w:rsidR="001D651A" w:rsidRPr="00C06251" w:rsidRDefault="001D651A" w:rsidP="001563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156340" w:rsidRPr="007D63B2" w:rsidRDefault="00156340" w:rsidP="00156340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Zájmová činnost</w:t>
            </w:r>
          </w:p>
          <w:p w:rsidR="001D651A" w:rsidRPr="007D63B2" w:rsidRDefault="00156340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přírodovědná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651A" w:rsidRPr="00F70C50" w:rsidRDefault="001D651A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Činnosti dle výběru dětí</w:t>
            </w:r>
          </w:p>
        </w:tc>
      </w:tr>
      <w:tr w:rsidR="006903A4" w:rsidRPr="007D63B2" w:rsidTr="00AD3D98">
        <w:trPr>
          <w:trHeight w:val="1533"/>
        </w:trPr>
        <w:tc>
          <w:tcPr>
            <w:tcW w:w="2209" w:type="dxa"/>
            <w:vAlign w:val="center"/>
          </w:tcPr>
          <w:p w:rsidR="006903A4" w:rsidRPr="007D63B2" w:rsidRDefault="006903A4" w:rsidP="000C7639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727" w:type="dxa"/>
          </w:tcPr>
          <w:p w:rsidR="006903A4" w:rsidRPr="007D63B2" w:rsidRDefault="006903A4" w:rsidP="000C7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903A4" w:rsidRPr="007D63B2" w:rsidRDefault="006903A4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Oběd</w:t>
            </w:r>
          </w:p>
          <w:p w:rsidR="006903A4" w:rsidRPr="007D63B2" w:rsidRDefault="006903A4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Hygiena</w:t>
            </w:r>
          </w:p>
          <w:p w:rsidR="006903A4" w:rsidRPr="007D63B2" w:rsidRDefault="006903A4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Stolování</w:t>
            </w:r>
          </w:p>
        </w:tc>
        <w:tc>
          <w:tcPr>
            <w:tcW w:w="2268" w:type="dxa"/>
          </w:tcPr>
          <w:p w:rsidR="006903A4" w:rsidRPr="007D63B2" w:rsidRDefault="006903A4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Odpočinková činnost</w:t>
            </w:r>
          </w:p>
          <w:p w:rsidR="006903A4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č</w:t>
            </w:r>
            <w:r w:rsidRPr="006903A4">
              <w:rPr>
                <w:sz w:val="24"/>
                <w:szCs w:val="24"/>
              </w:rPr>
              <w:t>tení, hudba, konverzace</w:t>
            </w:r>
          </w:p>
          <w:p w:rsidR="006903A4" w:rsidRPr="000C7639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Pr="007D63B2">
              <w:rPr>
                <w:sz w:val="24"/>
                <w:szCs w:val="24"/>
              </w:rPr>
              <w:t>ycházka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6903A4" w:rsidRPr="007D63B2" w:rsidRDefault="006903A4" w:rsidP="00156340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Hrací den</w:t>
            </w:r>
            <w:r>
              <w:rPr>
                <w:sz w:val="24"/>
                <w:szCs w:val="24"/>
              </w:rPr>
              <w:t xml:space="preserve"> (RČ)</w:t>
            </w:r>
          </w:p>
        </w:tc>
      </w:tr>
      <w:tr w:rsidR="001D651A" w:rsidRPr="007D63B2" w:rsidTr="00AD3D98">
        <w:trPr>
          <w:trHeight w:val="20"/>
        </w:trPr>
        <w:tc>
          <w:tcPr>
            <w:tcW w:w="2209" w:type="dxa"/>
            <w:vAlign w:val="center"/>
          </w:tcPr>
          <w:p w:rsidR="001D651A" w:rsidRPr="007D63B2" w:rsidRDefault="001D651A" w:rsidP="000C7639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727" w:type="dxa"/>
          </w:tcPr>
          <w:p w:rsidR="001D651A" w:rsidRPr="007D63B2" w:rsidRDefault="001D651A" w:rsidP="000C7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Oběd</w:t>
            </w:r>
          </w:p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Hygiena</w:t>
            </w:r>
          </w:p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Stolování</w:t>
            </w:r>
          </w:p>
        </w:tc>
        <w:tc>
          <w:tcPr>
            <w:tcW w:w="2268" w:type="dxa"/>
            <w:vAlign w:val="center"/>
          </w:tcPr>
          <w:p w:rsidR="001D651A" w:rsidRPr="007D63B2" w:rsidRDefault="001D651A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Odpočinková činnost</w:t>
            </w:r>
          </w:p>
          <w:p w:rsidR="001D651A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č</w:t>
            </w:r>
            <w:r w:rsidR="001D651A" w:rsidRPr="006903A4">
              <w:rPr>
                <w:sz w:val="24"/>
                <w:szCs w:val="24"/>
              </w:rPr>
              <w:t>tení, hudba, konverzace</w:t>
            </w:r>
          </w:p>
          <w:p w:rsidR="001D651A" w:rsidRPr="006903A4" w:rsidRDefault="006903A4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="001D651A" w:rsidRPr="006903A4">
              <w:rPr>
                <w:sz w:val="24"/>
                <w:szCs w:val="24"/>
              </w:rPr>
              <w:t xml:space="preserve">ycházka </w:t>
            </w:r>
          </w:p>
          <w:p w:rsidR="001D651A" w:rsidRPr="007D63B2" w:rsidRDefault="001D651A" w:rsidP="006903A4">
            <w:pPr>
              <w:pStyle w:val="Odstavecseseznamem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6340" w:rsidRPr="007D63B2" w:rsidRDefault="00156340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Zájmová činnost pracovně technická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1D651A" w:rsidRPr="007D63B2" w:rsidRDefault="001D651A" w:rsidP="00156340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 xml:space="preserve">Konstruktivní </w:t>
            </w:r>
            <w:r>
              <w:rPr>
                <w:sz w:val="24"/>
                <w:szCs w:val="24"/>
              </w:rPr>
              <w:t>stavebnice/</w:t>
            </w:r>
            <w:r w:rsidRPr="007D63B2">
              <w:rPr>
                <w:sz w:val="24"/>
                <w:szCs w:val="24"/>
              </w:rPr>
              <w:t xml:space="preserve"> společenské hry</w:t>
            </w:r>
          </w:p>
        </w:tc>
      </w:tr>
      <w:tr w:rsidR="00AD3D98" w:rsidRPr="007D63B2" w:rsidTr="00AD3D98">
        <w:trPr>
          <w:gridAfter w:val="1"/>
          <w:wAfter w:w="13" w:type="dxa"/>
          <w:trHeight w:val="20"/>
        </w:trPr>
        <w:tc>
          <w:tcPr>
            <w:tcW w:w="2209" w:type="dxa"/>
            <w:vAlign w:val="center"/>
          </w:tcPr>
          <w:p w:rsidR="00AD3D98" w:rsidRPr="007D63B2" w:rsidRDefault="00AD3D98" w:rsidP="000C7639">
            <w:pPr>
              <w:jc w:val="center"/>
              <w:rPr>
                <w:b/>
                <w:sz w:val="24"/>
                <w:szCs w:val="24"/>
              </w:rPr>
            </w:pPr>
            <w:r w:rsidRPr="007D63B2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727" w:type="dxa"/>
          </w:tcPr>
          <w:p w:rsidR="00AD3D98" w:rsidRDefault="00AD3D98" w:rsidP="006903A4">
            <w:pPr>
              <w:rPr>
                <w:sz w:val="24"/>
                <w:szCs w:val="24"/>
              </w:rPr>
            </w:pPr>
          </w:p>
          <w:p w:rsidR="00AD3D98" w:rsidRPr="007D63B2" w:rsidRDefault="00AD3D98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Oběd</w:t>
            </w:r>
          </w:p>
          <w:p w:rsidR="00AD3D98" w:rsidRPr="007D63B2" w:rsidRDefault="00AD3D98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Hygiena</w:t>
            </w:r>
          </w:p>
          <w:p w:rsidR="00AD3D98" w:rsidRPr="007D63B2" w:rsidRDefault="00AD3D98" w:rsidP="006903A4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Stolování</w:t>
            </w:r>
          </w:p>
        </w:tc>
        <w:tc>
          <w:tcPr>
            <w:tcW w:w="2268" w:type="dxa"/>
            <w:vAlign w:val="center"/>
          </w:tcPr>
          <w:p w:rsidR="00AD3D98" w:rsidRPr="007D63B2" w:rsidRDefault="00AD3D98" w:rsidP="001D651A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Odpočinková činnost</w:t>
            </w:r>
          </w:p>
          <w:p w:rsidR="00AD3D98" w:rsidRPr="006903A4" w:rsidRDefault="00AD3D98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č</w:t>
            </w:r>
            <w:r w:rsidRPr="006903A4">
              <w:rPr>
                <w:sz w:val="24"/>
                <w:szCs w:val="24"/>
              </w:rPr>
              <w:t>tení, hudba, konverzace</w:t>
            </w:r>
          </w:p>
          <w:p w:rsidR="00AD3D98" w:rsidRPr="006903A4" w:rsidRDefault="00AD3D98" w:rsidP="0069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Pr="006903A4">
              <w:rPr>
                <w:sz w:val="24"/>
                <w:szCs w:val="24"/>
              </w:rPr>
              <w:t xml:space="preserve">ycházka </w:t>
            </w:r>
          </w:p>
          <w:p w:rsidR="00AD3D98" w:rsidRPr="007D63B2" w:rsidRDefault="00AD3D98" w:rsidP="000C7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D3D98" w:rsidRPr="007D63B2" w:rsidRDefault="00AD3D98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D3D98" w:rsidRPr="007D63B2" w:rsidRDefault="00AD3D98" w:rsidP="00156340">
            <w:pPr>
              <w:rPr>
                <w:sz w:val="24"/>
                <w:szCs w:val="24"/>
              </w:rPr>
            </w:pPr>
            <w:r w:rsidRPr="007D63B2">
              <w:rPr>
                <w:sz w:val="24"/>
                <w:szCs w:val="24"/>
              </w:rPr>
              <w:t>Zájmová činnost</w:t>
            </w:r>
            <w:r>
              <w:rPr>
                <w:sz w:val="24"/>
                <w:szCs w:val="24"/>
              </w:rPr>
              <w:t xml:space="preserve"> sportovní</w:t>
            </w:r>
          </w:p>
        </w:tc>
        <w:tc>
          <w:tcPr>
            <w:tcW w:w="1688" w:type="dxa"/>
            <w:vAlign w:val="center"/>
          </w:tcPr>
          <w:p w:rsidR="00AD3D98" w:rsidRDefault="00AD3D98" w:rsidP="00156340">
            <w:pPr>
              <w:rPr>
                <w:sz w:val="24"/>
                <w:szCs w:val="24"/>
              </w:rPr>
            </w:pPr>
          </w:p>
          <w:p w:rsidR="00AD3D98" w:rsidRPr="007D63B2" w:rsidRDefault="00AD3D98" w:rsidP="0015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Neřízené činnosti</w:t>
            </w:r>
          </w:p>
        </w:tc>
      </w:tr>
    </w:tbl>
    <w:p w:rsidR="00390EF7" w:rsidRPr="007D63B2" w:rsidRDefault="00390EF7" w:rsidP="00390EF7">
      <w:pPr>
        <w:spacing w:after="0"/>
        <w:jc w:val="center"/>
        <w:rPr>
          <w:b/>
          <w:bCs/>
          <w:sz w:val="28"/>
          <w:szCs w:val="28"/>
        </w:rPr>
      </w:pPr>
      <w:r w:rsidRPr="007D63B2">
        <w:rPr>
          <w:b/>
          <w:bCs/>
          <w:sz w:val="28"/>
          <w:szCs w:val="28"/>
        </w:rPr>
        <w:t>TÝDENNÍ SKLADB</w:t>
      </w:r>
      <w:r w:rsidR="001D651A">
        <w:rPr>
          <w:b/>
          <w:bCs/>
          <w:sz w:val="28"/>
          <w:szCs w:val="28"/>
        </w:rPr>
        <w:t>A ZAMĚSTNÁNÍ PRO ŠKOLNÍ ROK 2023</w:t>
      </w:r>
      <w:r>
        <w:rPr>
          <w:b/>
          <w:bCs/>
          <w:sz w:val="28"/>
          <w:szCs w:val="28"/>
        </w:rPr>
        <w:t>/202</w:t>
      </w:r>
      <w:bookmarkStart w:id="0" w:name="_GoBack"/>
      <w:bookmarkEnd w:id="0"/>
      <w:r w:rsidR="001D651A">
        <w:rPr>
          <w:b/>
          <w:bCs/>
          <w:sz w:val="28"/>
          <w:szCs w:val="28"/>
        </w:rPr>
        <w:t>4</w:t>
      </w:r>
    </w:p>
    <w:sectPr w:rsidR="00390EF7" w:rsidRPr="007D63B2" w:rsidSect="00390EF7">
      <w:headerReference w:type="default" r:id="rId7"/>
      <w:pgSz w:w="16838" w:h="11906" w:orient="landscape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93" w:rsidRDefault="00905493" w:rsidP="00DF59E6">
      <w:pPr>
        <w:spacing w:after="0" w:line="240" w:lineRule="auto"/>
      </w:pPr>
      <w:r>
        <w:separator/>
      </w:r>
    </w:p>
  </w:endnote>
  <w:endnote w:type="continuationSeparator" w:id="0">
    <w:p w:rsidR="00905493" w:rsidRDefault="00905493" w:rsidP="00DF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93" w:rsidRDefault="00905493" w:rsidP="00DF59E6">
      <w:pPr>
        <w:spacing w:after="0" w:line="240" w:lineRule="auto"/>
      </w:pPr>
      <w:r>
        <w:separator/>
      </w:r>
    </w:p>
  </w:footnote>
  <w:footnote w:type="continuationSeparator" w:id="0">
    <w:p w:rsidR="00905493" w:rsidRDefault="00905493" w:rsidP="00DF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06" w:rsidRDefault="00320006">
    <w:pPr>
      <w:pStyle w:val="Zhlav"/>
    </w:pPr>
  </w:p>
  <w:p w:rsidR="00390EF7" w:rsidRDefault="00390EF7" w:rsidP="00390EF7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602"/>
    <w:multiLevelType w:val="hybridMultilevel"/>
    <w:tmpl w:val="95AC6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281"/>
    <w:multiLevelType w:val="hybridMultilevel"/>
    <w:tmpl w:val="3D30A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20A6"/>
    <w:multiLevelType w:val="hybridMultilevel"/>
    <w:tmpl w:val="65AC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F4F0D"/>
    <w:multiLevelType w:val="hybridMultilevel"/>
    <w:tmpl w:val="DA326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2CA8"/>
    <w:multiLevelType w:val="hybridMultilevel"/>
    <w:tmpl w:val="CE60C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2768F"/>
    <w:multiLevelType w:val="hybridMultilevel"/>
    <w:tmpl w:val="5A06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C76FD"/>
    <w:multiLevelType w:val="hybridMultilevel"/>
    <w:tmpl w:val="F758A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6142E"/>
    <w:multiLevelType w:val="hybridMultilevel"/>
    <w:tmpl w:val="0244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948E9"/>
    <w:multiLevelType w:val="hybridMultilevel"/>
    <w:tmpl w:val="6E229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C5ED4"/>
    <w:multiLevelType w:val="hybridMultilevel"/>
    <w:tmpl w:val="9ADA0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D63B2"/>
    <w:rsid w:val="000C175C"/>
    <w:rsid w:val="000C7639"/>
    <w:rsid w:val="001464AD"/>
    <w:rsid w:val="00156340"/>
    <w:rsid w:val="001D651A"/>
    <w:rsid w:val="001E1757"/>
    <w:rsid w:val="0020776B"/>
    <w:rsid w:val="002749BB"/>
    <w:rsid w:val="00320006"/>
    <w:rsid w:val="00390EF7"/>
    <w:rsid w:val="003C55F3"/>
    <w:rsid w:val="003E034B"/>
    <w:rsid w:val="004607DE"/>
    <w:rsid w:val="00517D17"/>
    <w:rsid w:val="00537AA1"/>
    <w:rsid w:val="005C2F8C"/>
    <w:rsid w:val="00634A0C"/>
    <w:rsid w:val="006903A4"/>
    <w:rsid w:val="007D63B2"/>
    <w:rsid w:val="00905493"/>
    <w:rsid w:val="00AC01A5"/>
    <w:rsid w:val="00AD3D98"/>
    <w:rsid w:val="00AD6BEF"/>
    <w:rsid w:val="00AE52FC"/>
    <w:rsid w:val="00B67163"/>
    <w:rsid w:val="00B81A4E"/>
    <w:rsid w:val="00C06251"/>
    <w:rsid w:val="00C41C26"/>
    <w:rsid w:val="00CD6C4F"/>
    <w:rsid w:val="00D01B69"/>
    <w:rsid w:val="00DD35B1"/>
    <w:rsid w:val="00DF59E6"/>
    <w:rsid w:val="00E04629"/>
    <w:rsid w:val="00F31CC2"/>
    <w:rsid w:val="00F7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5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6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D63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9E6"/>
  </w:style>
  <w:style w:type="paragraph" w:styleId="Zpat">
    <w:name w:val="footer"/>
    <w:basedOn w:val="Normln"/>
    <w:link w:val="ZpatChar"/>
    <w:uiPriority w:val="99"/>
    <w:unhideWhenUsed/>
    <w:rsid w:val="00DF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9E6"/>
  </w:style>
  <w:style w:type="paragraph" w:styleId="Textbubliny">
    <w:name w:val="Balloon Text"/>
    <w:basedOn w:val="Normln"/>
    <w:link w:val="TextbublinyChar"/>
    <w:uiPriority w:val="99"/>
    <w:semiHidden/>
    <w:unhideWhenUsed/>
    <w:rsid w:val="0032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Monika</cp:lastModifiedBy>
  <cp:revision>4</cp:revision>
  <cp:lastPrinted>2019-09-10T09:42:00Z</cp:lastPrinted>
  <dcterms:created xsi:type="dcterms:W3CDTF">2023-08-26T09:01:00Z</dcterms:created>
  <dcterms:modified xsi:type="dcterms:W3CDTF">2023-08-26T09:23:00Z</dcterms:modified>
</cp:coreProperties>
</file>