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9E" w:rsidRDefault="00BF03B5">
      <w:pPr>
        <w:rPr>
          <w:sz w:val="28"/>
          <w:szCs w:val="28"/>
        </w:rPr>
      </w:pPr>
      <w:r>
        <w:rPr>
          <w:sz w:val="28"/>
          <w:szCs w:val="28"/>
        </w:rPr>
        <w:t>Co od nás můžete čekat?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Nápravu logopedických vad během celého vyučovacího procesu.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Upevnění abstraktních pojmů v mateřském jazyce, rozšiřování slovní zásoby formou her a moderních vyučovacích postupů.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Výuku anglického jazyka až od 3. ročníku, kdy jsou odstraněny všechny logopedické vady.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Výuku v malém kolektivu, který umožní skutečný individuální přístup k dětem.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Kamarádský přístup pedagogů, klidné a podnětné prostředí.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Pozvolný vstup do kolektivu dětem citlivým, vyžadujícím menší kolektiv.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Moderně zařízené učebny s výpočetní technikou a interaktivními tabulemi.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Kolektiv kamarádských spolužáků, kteří jsou vždy </w:t>
      </w:r>
      <w:proofErr w:type="gramStart"/>
      <w:r>
        <w:rPr>
          <w:sz w:val="28"/>
          <w:szCs w:val="28"/>
        </w:rPr>
        <w:t xml:space="preserve">ochotni </w:t>
      </w:r>
      <w:r w:rsidR="00310995">
        <w:rPr>
          <w:sz w:val="28"/>
          <w:szCs w:val="28"/>
        </w:rPr>
        <w:t xml:space="preserve"> </w:t>
      </w:r>
      <w:r>
        <w:rPr>
          <w:sz w:val="28"/>
          <w:szCs w:val="28"/>
        </w:rPr>
        <w:t>pomoci</w:t>
      </w:r>
      <w:proofErr w:type="gramEnd"/>
      <w:r>
        <w:rPr>
          <w:sz w:val="28"/>
          <w:szCs w:val="28"/>
        </w:rPr>
        <w:t xml:space="preserve">  mladším a slabším.</w:t>
      </w:r>
    </w:p>
    <w:p w:rsidR="00BF03B5" w:rsidRDefault="00BF03B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Prostředí </w:t>
      </w:r>
      <w:r w:rsidR="00310995">
        <w:rPr>
          <w:sz w:val="28"/>
          <w:szCs w:val="28"/>
        </w:rPr>
        <w:t>bez šikany, krádeží, drog.</w:t>
      </w:r>
    </w:p>
    <w:p w:rsidR="00310995" w:rsidRDefault="0031099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Pedagogy s nároky na vzdělání žáků, kteří jsou na své povolání hrdí a dělají je s láskou.</w:t>
      </w:r>
    </w:p>
    <w:p w:rsidR="00310995" w:rsidRDefault="0031099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Prostředí, kde jsou věci a problémy nazývány pravým jménem, které má na mysli především prospěch dítěte.</w:t>
      </w:r>
    </w:p>
    <w:p w:rsidR="00310995" w:rsidRDefault="0031099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Úžasnou spolupráci s rodiči, kteří </w:t>
      </w:r>
      <w:proofErr w:type="gramStart"/>
      <w:r>
        <w:rPr>
          <w:sz w:val="28"/>
          <w:szCs w:val="28"/>
        </w:rPr>
        <w:t>pochopili o co</w:t>
      </w:r>
      <w:proofErr w:type="gramEnd"/>
      <w:r>
        <w:rPr>
          <w:sz w:val="28"/>
          <w:szCs w:val="28"/>
        </w:rPr>
        <w:t xml:space="preserve"> nám jde a plně nás podporují.</w:t>
      </w:r>
    </w:p>
    <w:p w:rsidR="00310995" w:rsidRDefault="0031099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Akce a aktivity, na které vzpomínají naší absolventi dodnes.</w:t>
      </w:r>
    </w:p>
    <w:p w:rsidR="00310995" w:rsidRDefault="00310995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Školu, kde každý může mít svůj zdravý názor, která podporuje sebevědomí, učí samostatně myslet, uplatnit se a tolerovat v rozumných mezích.</w:t>
      </w:r>
    </w:p>
    <w:p w:rsidR="006F6929" w:rsidRDefault="006F6929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Celoroční příprava předškoláků na vstup do základní školy</w:t>
      </w:r>
      <w:r w:rsidR="00D953BD">
        <w:rPr>
          <w:sz w:val="28"/>
          <w:szCs w:val="28"/>
        </w:rPr>
        <w:t>.</w:t>
      </w:r>
    </w:p>
    <w:p w:rsidR="00264708" w:rsidRDefault="00264708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Různorodé aktivity ve školní družině.</w:t>
      </w:r>
    </w:p>
    <w:p w:rsidR="00264708" w:rsidRDefault="00264708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Minimální finanční náklady při přestupu na ZŠ.</w:t>
      </w:r>
    </w:p>
    <w:p w:rsidR="00264708" w:rsidRDefault="00264708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Pravidelná výuka plavání pro všechny ročníky a předškolní </w:t>
      </w:r>
      <w:proofErr w:type="gramStart"/>
      <w:r>
        <w:rPr>
          <w:sz w:val="28"/>
          <w:szCs w:val="28"/>
        </w:rPr>
        <w:t>děti .</w:t>
      </w:r>
      <w:proofErr w:type="gramEnd"/>
    </w:p>
    <w:p w:rsidR="00264708" w:rsidRPr="00BF03B5" w:rsidRDefault="00264708" w:rsidP="00BF03B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</w:p>
    <w:sectPr w:rsidR="00264708" w:rsidRPr="00BF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5D39"/>
    <w:multiLevelType w:val="hybridMultilevel"/>
    <w:tmpl w:val="E152BE54"/>
    <w:lvl w:ilvl="0" w:tplc="7F14A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B5"/>
    <w:rsid w:val="001754E9"/>
    <w:rsid w:val="00264708"/>
    <w:rsid w:val="00310995"/>
    <w:rsid w:val="006F6929"/>
    <w:rsid w:val="00BF03B5"/>
    <w:rsid w:val="00D953BD"/>
    <w:rsid w:val="00E2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spravce</cp:lastModifiedBy>
  <cp:revision>4</cp:revision>
  <dcterms:created xsi:type="dcterms:W3CDTF">2016-01-06T06:34:00Z</dcterms:created>
  <dcterms:modified xsi:type="dcterms:W3CDTF">2016-01-06T06:36:00Z</dcterms:modified>
</cp:coreProperties>
</file>